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64A" w:rsidRDefault="0072264A" w:rsidP="00D352D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2264A">
        <w:rPr>
          <w:rFonts w:ascii="Times New Roman" w:hAnsi="Times New Roman" w:cs="Times New Roman"/>
          <w:b/>
          <w:sz w:val="28"/>
          <w:szCs w:val="28"/>
          <w:lang w:val="tt-RU"/>
        </w:rPr>
        <w:t>Туган телдән (татар теле) олимпиаданың мәктәп туры нәтиҗәләре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 нче октяб</w:t>
      </w:r>
      <w:r w:rsidRPr="0072264A">
        <w:rPr>
          <w:rFonts w:ascii="Times New Roman" w:hAnsi="Times New Roman" w:cs="Times New Roman"/>
          <w:sz w:val="28"/>
          <w:szCs w:val="28"/>
          <w:lang w:val="tt-RU"/>
        </w:rPr>
        <w:t>рь</w:t>
      </w:r>
      <w:r>
        <w:rPr>
          <w:rFonts w:ascii="Times New Roman" w:hAnsi="Times New Roman" w:cs="Times New Roman"/>
          <w:sz w:val="28"/>
          <w:szCs w:val="28"/>
          <w:lang w:val="tt-RU"/>
        </w:rPr>
        <w:t>дә туган телдән олимпиаданың мәктәп туры үткәрелде. Олимпиадада барлыгы 21 укучы катнашты. Биремнәр катлаулы булуга карамастан, укучыларыбыз бик яхшы баллар җыйды; җиңүчеләр, призерлар күп булды. Без аларның барсын да котлыйбыз, муни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ципаль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 турда да җиңүләрен телибез!</w:t>
      </w:r>
    </w:p>
    <w:p w:rsidR="00D85C1E" w:rsidRDefault="00D85C1E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72264A" w:rsidRPr="00D85C1E" w:rsidRDefault="0072264A" w:rsidP="00D85C1E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85C1E">
        <w:rPr>
          <w:rFonts w:ascii="Times New Roman" w:hAnsi="Times New Roman" w:cs="Times New Roman"/>
          <w:b/>
          <w:sz w:val="28"/>
          <w:szCs w:val="28"/>
          <w:lang w:val="tt-RU"/>
        </w:rPr>
        <w:t>Мәктәп турының җиңүчеләре: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Баязитова Алия, 11 нче сыйныф укучысы (укытучы – Хәбибуллина А.Ф.);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Шангараева Азалия, 7 нче сыйныф укучысы (укытучы – Гатауллина Ф.К.);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Нәбиуллина Зәлия, 8 нче сыйныф укучысы укучысы (укытучы – Хәбибуллина А.Ф.);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tt-RU"/>
        </w:rPr>
        <w:t>- Әхмәдуллин Азат, 9 нчы сыйныф укучысы (укытучы – Гатауллина Ф.К.).</w:t>
      </w:r>
    </w:p>
    <w:bookmarkEnd w:id="0"/>
    <w:p w:rsidR="00D85C1E" w:rsidRDefault="00D85C1E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264A" w:rsidRPr="00D85C1E" w:rsidRDefault="0072264A" w:rsidP="00D85C1E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85C1E">
        <w:rPr>
          <w:rFonts w:ascii="Times New Roman" w:hAnsi="Times New Roman" w:cs="Times New Roman"/>
          <w:b/>
          <w:sz w:val="28"/>
          <w:szCs w:val="28"/>
          <w:lang w:val="tt-RU"/>
        </w:rPr>
        <w:t>Призерлар: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72264A">
        <w:rPr>
          <w:rFonts w:ascii="Times New Roman" w:hAnsi="Times New Roman" w:cs="Times New Roman"/>
          <w:sz w:val="28"/>
          <w:szCs w:val="28"/>
          <w:lang w:val="tt-RU"/>
        </w:rPr>
        <w:t>Галиуллина Эль</w:t>
      </w:r>
      <w:r>
        <w:rPr>
          <w:rFonts w:ascii="Times New Roman" w:hAnsi="Times New Roman" w:cs="Times New Roman"/>
          <w:sz w:val="28"/>
          <w:szCs w:val="28"/>
          <w:lang w:val="tt-RU"/>
        </w:rPr>
        <w:t>вина, 11 нче сыйныф укучысы (укытучы – Хәбибуллина А.Ф.);</w:t>
      </w:r>
    </w:p>
    <w:p w:rsidR="0072264A" w:rsidRDefault="0072264A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D352DC">
        <w:rPr>
          <w:rFonts w:ascii="Times New Roman" w:hAnsi="Times New Roman" w:cs="Times New Roman"/>
          <w:sz w:val="28"/>
          <w:szCs w:val="28"/>
          <w:lang w:val="tt-RU"/>
        </w:rPr>
        <w:t>Мифтахова Ал</w:t>
      </w:r>
      <w:r w:rsidR="00D352DC">
        <w:rPr>
          <w:rFonts w:ascii="Times New Roman" w:hAnsi="Times New Roman" w:cs="Times New Roman"/>
          <w:sz w:val="28"/>
          <w:szCs w:val="28"/>
        </w:rPr>
        <w:t>ь</w:t>
      </w:r>
      <w:r w:rsidR="00D352DC">
        <w:rPr>
          <w:rFonts w:ascii="Times New Roman" w:hAnsi="Times New Roman" w:cs="Times New Roman"/>
          <w:sz w:val="28"/>
          <w:szCs w:val="28"/>
          <w:lang w:val="tt-RU"/>
        </w:rPr>
        <w:t>мира, 6 нчы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Әхмәтҗанов Илназ, 5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D352DC">
        <w:rPr>
          <w:rFonts w:ascii="Times New Roman" w:hAnsi="Times New Roman" w:cs="Times New Roman"/>
          <w:sz w:val="28"/>
          <w:szCs w:val="28"/>
          <w:lang w:val="tt-RU"/>
        </w:rPr>
        <w:t>Саль</w:t>
      </w:r>
      <w:r>
        <w:rPr>
          <w:rFonts w:ascii="Times New Roman" w:hAnsi="Times New Roman" w:cs="Times New Roman"/>
          <w:sz w:val="28"/>
          <w:szCs w:val="28"/>
          <w:lang w:val="tt-RU"/>
        </w:rPr>
        <w:t>манова Айгөл, 5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Әминев Ринат, 5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Миркасыймова Илүзә, 5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Хәбибуллина Румия, 5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Төхватуллин Тимур, 6 нчы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Хәнипова Чулпан, 6 нчы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Кашапов Камил, 7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Мифтахова Илинә, 7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Кашапов Камил, 7 нче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Мифтахов Илсур, 9 нчы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Хәбибуллина Алсу, 9 нчы сыйныф укучысы (укытучы – Гатауллина Ф.К.);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Әглиуллина Алия, 8 нче сыйныф укучысы (укытучы – Хәбибуллина А.Ф.);</w:t>
      </w:r>
    </w:p>
    <w:p w:rsidR="00D352DC" w:rsidRDefault="00D352DC" w:rsidP="00D352D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Гайнанова Айназ, 8 нче сыйныф укучысы (укытучы – Хәбибуллина А.Ф.).</w:t>
      </w: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D352DC" w:rsidRDefault="00D352DC" w:rsidP="00D352DC">
      <w:pPr>
        <w:ind w:firstLine="567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352DC" w:rsidSect="00D352DC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206E6"/>
    <w:multiLevelType w:val="hybridMultilevel"/>
    <w:tmpl w:val="214A91AC"/>
    <w:lvl w:ilvl="0" w:tplc="964098D8">
      <w:start w:val="20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E2C"/>
    <w:rsid w:val="001C2E2C"/>
    <w:rsid w:val="00293FDF"/>
    <w:rsid w:val="0072264A"/>
    <w:rsid w:val="00CD27F3"/>
    <w:rsid w:val="00D352DC"/>
    <w:rsid w:val="00D8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98A32-FFA6-4ED5-B90A-A6A7FB2D5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2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A02CD-2854-4934-A044-A728367CF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2020-10-30T06:57:00Z</dcterms:created>
  <dcterms:modified xsi:type="dcterms:W3CDTF">2020-10-30T06:57:00Z</dcterms:modified>
</cp:coreProperties>
</file>